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F" w:rsidRDefault="00075C30" w:rsidP="00075C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30" w:rsidRPr="00075C30" w:rsidRDefault="00075C30" w:rsidP="00075C3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75C30">
        <w:rPr>
          <w:rFonts w:ascii="Times New Roman" w:hAnsi="Times New Roman" w:cs="Times New Roman"/>
          <w:snapToGrid w:val="0"/>
          <w:sz w:val="28"/>
          <w:szCs w:val="28"/>
        </w:rPr>
        <w:t xml:space="preserve">СОВЕТ </w:t>
      </w:r>
    </w:p>
    <w:p w:rsidR="00075C30" w:rsidRPr="00075C30" w:rsidRDefault="00075C30" w:rsidP="0007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C30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075C30" w:rsidRPr="00075C30" w:rsidRDefault="00075C30" w:rsidP="0007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C30">
        <w:rPr>
          <w:rFonts w:ascii="Times New Roman" w:hAnsi="Times New Roman" w:cs="Times New Roman"/>
          <w:sz w:val="28"/>
          <w:szCs w:val="28"/>
        </w:rPr>
        <w:t>КУЩЕВСКОГО   РАЙОНА</w:t>
      </w:r>
    </w:p>
    <w:p w:rsidR="000D68F3" w:rsidRDefault="000D68F3" w:rsidP="0007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30" w:rsidRPr="00075C30" w:rsidRDefault="000D68F3" w:rsidP="0007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5C30" w:rsidRPr="00075C30" w:rsidRDefault="00075C30" w:rsidP="0007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C3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75C30" w:rsidRPr="00075C30" w:rsidRDefault="00075C30" w:rsidP="0007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F25" w:rsidRDefault="00075C30" w:rsidP="0007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C30">
        <w:rPr>
          <w:rFonts w:ascii="Times New Roman" w:hAnsi="Times New Roman" w:cs="Times New Roman"/>
          <w:sz w:val="28"/>
          <w:szCs w:val="28"/>
        </w:rPr>
        <w:t xml:space="preserve">от </w:t>
      </w:r>
      <w:r w:rsidR="000D68F3">
        <w:rPr>
          <w:rFonts w:ascii="Times New Roman" w:hAnsi="Times New Roman" w:cs="Times New Roman"/>
          <w:sz w:val="28"/>
          <w:szCs w:val="28"/>
        </w:rPr>
        <w:t>____</w:t>
      </w:r>
      <w:r w:rsidR="00E01A9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075C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6F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75C30">
        <w:rPr>
          <w:rFonts w:ascii="Times New Roman" w:hAnsi="Times New Roman" w:cs="Times New Roman"/>
          <w:sz w:val="28"/>
          <w:szCs w:val="28"/>
        </w:rPr>
        <w:t xml:space="preserve">№ </w:t>
      </w:r>
      <w:r w:rsidR="000D68F3">
        <w:rPr>
          <w:rFonts w:ascii="Times New Roman" w:hAnsi="Times New Roman" w:cs="Times New Roman"/>
          <w:sz w:val="28"/>
          <w:szCs w:val="28"/>
        </w:rPr>
        <w:t>__</w:t>
      </w:r>
    </w:p>
    <w:p w:rsidR="00075C30" w:rsidRPr="00075C30" w:rsidRDefault="00075C30" w:rsidP="0007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C30"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075C30" w:rsidRPr="00075C30" w:rsidRDefault="00075C30" w:rsidP="0007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25" w:rsidRPr="00EC6F25" w:rsidRDefault="005A1B6F" w:rsidP="00EC6F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 реализации </w:t>
      </w:r>
      <w:proofErr w:type="gramStart"/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инициативного</w:t>
      </w:r>
      <w:proofErr w:type="gramEnd"/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бюджетирования</w:t>
      </w:r>
      <w:proofErr w:type="spellEnd"/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5A1B6F" w:rsidRPr="00EC6F25" w:rsidRDefault="005A1B6F" w:rsidP="00EC6F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в </w:t>
      </w:r>
      <w:r w:rsidR="00EC6F25"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Первомайском сельском поселении </w:t>
      </w:r>
      <w:proofErr w:type="spellStart"/>
      <w:r w:rsidR="00EC6F25"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Кущевского</w:t>
      </w:r>
      <w:proofErr w:type="spellEnd"/>
      <w:r w:rsidR="00EC6F25"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района</w:t>
      </w:r>
    </w:p>
    <w:p w:rsidR="00EC6F25" w:rsidRDefault="00EC6F25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6F25" w:rsidRDefault="00EC6F25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22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статьями 65, 86 </w:t>
      </w:r>
      <w:hyperlink r:id="rId5" w:history="1"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РФ</w:t>
        </w:r>
      </w:hyperlink>
      <w:r w:rsidRPr="00E22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октября 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2003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7" w:history="1">
        <w:r w:rsidR="00E2222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уставом</w:t>
        </w:r>
      </w:hyperlink>
      <w:r w:rsidR="00E22229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E2222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22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целях активизации участия жителей </w:t>
      </w:r>
      <w:r w:rsidR="00E2222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2222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22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осуществлении местного самоуправления и решении вопросов местного значения посредством реализации на территории </w:t>
      </w:r>
      <w:r w:rsidR="00E2222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2222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proofErr w:type="gramEnd"/>
      <w:r w:rsidR="00E22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229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</w:t>
      </w:r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 инициативного </w:t>
      </w:r>
      <w:proofErr w:type="spellStart"/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Совет </w:t>
      </w:r>
      <w:r w:rsidR="00E2222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2222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22229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Порядок реализации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E2222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2222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22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229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 приложению</w:t>
      </w:r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E22229" w:rsidRPr="00E22229" w:rsidRDefault="00E22229" w:rsidP="00E2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2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22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</w:t>
      </w:r>
      <w:r w:rsidR="006E6636">
        <w:rPr>
          <w:rFonts w:ascii="Times New Roman" w:hAnsi="Times New Roman" w:cs="Times New Roman"/>
          <w:sz w:val="28"/>
          <w:szCs w:val="28"/>
        </w:rPr>
        <w:t xml:space="preserve">планово-бюджетную </w:t>
      </w:r>
      <w:r w:rsidRPr="00E22229">
        <w:rPr>
          <w:rFonts w:ascii="Times New Roman" w:hAnsi="Times New Roman" w:cs="Times New Roman"/>
          <w:sz w:val="28"/>
          <w:szCs w:val="28"/>
        </w:rPr>
        <w:t xml:space="preserve"> комиссию по социальным вопросам Совета Первомайского сельского поселения (Шостак).</w:t>
      </w:r>
    </w:p>
    <w:p w:rsidR="00E22229" w:rsidRPr="00E22229" w:rsidRDefault="00E22229" w:rsidP="00E22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</w:rPr>
      </w:pPr>
    </w:p>
    <w:p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229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E2222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А.М.Конышев</w:t>
      </w:r>
    </w:p>
    <w:p w:rsidR="00E22229" w:rsidRDefault="00E22229" w:rsidP="00E22229">
      <w:pPr>
        <w:spacing w:after="0" w:line="240" w:lineRule="auto"/>
        <w:rPr>
          <w:rFonts w:ascii="Times New Roman" w:hAnsi="Times New Roman" w:cs="Times New Roman"/>
        </w:rPr>
      </w:pPr>
    </w:p>
    <w:p w:rsidR="006E6636" w:rsidRDefault="006E6636" w:rsidP="00E22229">
      <w:pPr>
        <w:spacing w:after="0" w:line="240" w:lineRule="auto"/>
        <w:rPr>
          <w:rFonts w:ascii="Times New Roman" w:hAnsi="Times New Roman" w:cs="Times New Roman"/>
        </w:rPr>
      </w:pPr>
    </w:p>
    <w:p w:rsidR="006E6636" w:rsidRDefault="006E6636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</w:t>
      </w:r>
    </w:p>
    <w:p w:rsidR="006E6636" w:rsidRDefault="006E6636" w:rsidP="00E2222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6E6636" w:rsidRPr="006E6636" w:rsidRDefault="006E6636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229" w:rsidRDefault="00E22229" w:rsidP="00E22229">
      <w:pPr>
        <w:jc w:val="both"/>
        <w:rPr>
          <w:b/>
          <w:sz w:val="28"/>
          <w:szCs w:val="28"/>
        </w:rPr>
      </w:pPr>
    </w:p>
    <w:p w:rsidR="00E22229" w:rsidRDefault="00E22229" w:rsidP="00E22229">
      <w:pPr>
        <w:jc w:val="both"/>
        <w:rPr>
          <w:b/>
          <w:sz w:val="28"/>
          <w:szCs w:val="28"/>
        </w:rPr>
      </w:pPr>
    </w:p>
    <w:p w:rsidR="00E22229" w:rsidRDefault="00E22229" w:rsidP="00E22229"/>
    <w:p w:rsidR="00E01A93" w:rsidRDefault="005A1B6F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E01A93" w:rsidRDefault="005A1B6F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решению Совета Первомайского сельского поселения </w:t>
      </w:r>
      <w:proofErr w:type="spellStart"/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Кущевского</w:t>
      </w:r>
      <w:proofErr w:type="spellEnd"/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</w:p>
    <w:p w:rsidR="005A1B6F" w:rsidRDefault="005A1B6F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994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943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</w:p>
    <w:p w:rsidR="00E01A93" w:rsidRPr="00ED347F" w:rsidRDefault="00E01A93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01A93" w:rsidRPr="00F02BAD" w:rsidRDefault="00E01A93" w:rsidP="00E01A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Порядок </w:t>
      </w:r>
    </w:p>
    <w:p w:rsidR="00E01A93" w:rsidRPr="00F02BAD" w:rsidRDefault="00E01A93" w:rsidP="00E01A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2B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реализации инициативного </w:t>
      </w:r>
      <w:proofErr w:type="spellStart"/>
      <w:r w:rsidRPr="00F02B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бюджетирования</w:t>
      </w:r>
      <w:proofErr w:type="spellEnd"/>
      <w:r w:rsidRPr="00F02B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 </w:t>
      </w:r>
      <w:r w:rsidRPr="00F02BAD">
        <w:rPr>
          <w:rFonts w:ascii="Times New Roman" w:hAnsi="Times New Roman" w:cs="Times New Roman"/>
          <w:b/>
          <w:sz w:val="28"/>
          <w:szCs w:val="28"/>
        </w:rPr>
        <w:t xml:space="preserve">Первомайском сельском поселении </w:t>
      </w:r>
      <w:proofErr w:type="spellStart"/>
      <w:r w:rsidRPr="00F02BAD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Pr="00F02B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1A93" w:rsidRDefault="00E01A9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направлен на активизацию участия жителей </w:t>
      </w:r>
      <w:r w:rsidR="00B22F54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22F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22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2F54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осуществлении местного самоуправления и решении вопросов местного значения посредством реализации на территории </w:t>
      </w:r>
      <w:r w:rsidR="00B22F54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22F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22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2F54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Основные понятия, используемые в настоящем Порядке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инициативное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бюджетирование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форма участия населения в определении и выборе проектов, направленных на решение вопросов местного значения, финансируемых за счет средств местного бюджета с привлечением средств граждан, индивидуальных предпринимателей, юридических лиц;</w:t>
      </w:r>
      <w:proofErr w:type="gram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участники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жители </w:t>
      </w:r>
      <w:r w:rsidR="00B22F54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22F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22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территориальные общественные самоуправления (далее - ТОС), индивидуальные предприниматели, юридические лица;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инициативная группа - группа жителей,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самоорганизованная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проекта;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проект развития общественной инфраструктуры </w:t>
      </w:r>
      <w:r w:rsidR="00B22F54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22F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22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подготовленный инициативной группой и оформленный в соответствии с требованиями настоящего Порядка и нормативных правовых актов </w:t>
      </w:r>
      <w:r w:rsidR="00B22F54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22F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22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конкурсная комиссия по проведению конкурсного отбора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2. Цель, задачи и принципы </w:t>
      </w:r>
      <w:proofErr w:type="gramStart"/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инициативного</w:t>
      </w:r>
      <w:proofErr w:type="gramEnd"/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proofErr w:type="spellStart"/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бюджетирования</w:t>
      </w:r>
      <w:proofErr w:type="spell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Целью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активизация участия жителей </w:t>
      </w:r>
      <w:r w:rsidR="00B22F54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22F5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22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2F54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определении приоритетов расходования средств местного бюджета и поддержка инициатив жителей в решении вопросов местного значения.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Задачами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деятельностью органов местного самоуправления в ходе реализации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открытости деятельности органов местного самоуправления;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развитие взаимодействия органов местного самоуправления и населения </w:t>
      </w:r>
      <w:r w:rsidR="009350C0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9350C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9350C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Принципами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осуществление отбора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конкурсной основе;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равная доступность для всех жителей </w:t>
      </w:r>
      <w:r w:rsidR="009350C0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9350C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9350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50C0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выдвижении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участия в конкурсном отборе;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открытость и гласность процедур проведения конкурсного отбора.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3. Порядок определения жителями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бюджетирования</w:t>
      </w:r>
      <w:proofErr w:type="spell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Определение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 с участием представителей </w:t>
      </w:r>
      <w:r w:rsidR="009350C0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9350C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9350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Инициативная группа совместно с представителями органов </w:t>
      </w:r>
      <w:r w:rsidR="009350C0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9350C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9350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итогам проведения собрания оформляется протокол по форме, определенной настоящим Порядком (приложения </w:t>
      </w:r>
      <w:r w:rsidR="009350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1, 2).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Инициативная группа может собирать подписи в поддержку проекта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Результаты сбора подписей оформляются в подписных листах по форме, определенной приложением </w:t>
      </w:r>
      <w:r w:rsidR="00B22F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 к настоящему Порядку.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определенный по итогам собрания жителей, направляется инициативной группой на рассмотрение в конкурсную комиссию.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Заявка для участия в конкурсном отборе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проекта (при наличии) направляются в конкурсную комиссию по формам, установленным настоящим Порядком (приложения </w:t>
      </w:r>
      <w:r w:rsidR="009350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1 - 6).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 должен быть направлен на решение вопросов местного значения </w:t>
      </w:r>
      <w:r w:rsidR="00E80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представительный орган местного самоуправления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предусмотренных </w:t>
      </w:r>
      <w:hyperlink r:id="rId8" w:history="1"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06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октября 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2003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года 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№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131-ФЗ 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«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»</w:t>
        </w:r>
      </w:hyperlink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 содержать мероприятия по развитию (за исключением капитального строительства и реконструкции) следующих типов объектов общественной инфраструктуры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proofErr w:type="gram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объекты культуры, образования, физической культуры и спорта;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объекты благоустройства и озеленения территории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детские игровые площадки и комплексы;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спортивные площадки и комплексы;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объекты для обеспечения первичных мер пожарной безопасности;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места массового отдыха;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автомобильные дороги местного значения.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r w:rsidR="00E80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рамках своей компетенции осуществляют консультационное сопровождение деятельности инициативной группы.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4. Порядок проведения конкурсного отбора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бюджетирования</w:t>
      </w:r>
      <w:proofErr w:type="spell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Конкурсный отбор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в соответствии с Порядком проведения конкурсного отбора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E80AA6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проведения конкурсного отбора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E80AA6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и состав конкурсной комиссии по проведению конкурсного отбора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Методика оценки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утверждаются постановлением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4.3. Определение исполнителей (поставщиков, подрядчиков) для реализации проекта осуществляется </w:t>
      </w:r>
      <w:r w:rsidR="00E80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5. Порядок финансирования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бюджетирования</w:t>
      </w:r>
      <w:proofErr w:type="spell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Финансирование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в денежной форме за счет средств бюджета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жителей </w:t>
      </w:r>
      <w:r w:rsidR="00E80AA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0AA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80A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индивидуальных предпринимателей,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юридических лиц в рамках действующего законодательства Российской Федерации.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Минимальная общая доля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жителей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индивидуальных предпринимателей, юридических лиц должна составлять не менее 5% от общей стоимости проекта.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Бюджетные ассигнования на реализацию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предусматриваются по соответствующей муниципальной программе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реализации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5.3. Средства на проекты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могут выделяться на проекты, по которым предусмотрено финансирование в рамках иных муниципальных программ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уполномоченным представителем инициативной группы с органом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являющимся главным распорядителем бюджетных средств, в соответствии с отраслевой направленностью проекта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уполномоченный орган).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срок перечисления денежных средств в бюджет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реквизиты счета бюджета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proofErr w:type="gram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незаключения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пожертвования в установленный срок, а также в случае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неперечисления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бюджет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реализуется.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случае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неперечисления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бюджет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</w:t>
      </w:r>
      <w:r w:rsidR="00B51E76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B51E7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1E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письменно направляет стороне договора пожертвования уведомление об отказе от договора.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5.5. Уполномоченный орган обеспечивает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адресность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целевой характер использования денежных средств, выделяемых для реализации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5.6. Средства участников проектов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реализацию проектов носят целевой характер и не могут быть использованы на другие цели.</w:t>
      </w: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97915" w:rsidRDefault="005A1B6F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6C1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</w:p>
    <w:p w:rsidR="00D97915" w:rsidRDefault="005A1B6F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:rsidR="00D97915" w:rsidRDefault="005A1B6F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реализации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</w:p>
    <w:p w:rsidR="00D97915" w:rsidRDefault="005A1B6F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D97915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9791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D9791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D97915" w:rsidRDefault="00D97915" w:rsidP="00D979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E4D92" w:rsidRDefault="002E4D92" w:rsidP="00D97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97915" w:rsidRDefault="005A1B6F" w:rsidP="00D97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ПРОТОКОЛ </w:t>
      </w:r>
    </w:p>
    <w:p w:rsidR="005A1B6F" w:rsidRPr="00ED347F" w:rsidRDefault="005A1B6F" w:rsidP="00D97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 жителей</w:t>
      </w:r>
    </w:p>
    <w:p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проведения собрания: "___" __________ 20__ г.</w:t>
      </w:r>
    </w:p>
    <w:p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проведения собрания: _______________________</w:t>
      </w:r>
    </w:p>
    <w:p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начала собрания: _____ час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ин.</w:t>
      </w:r>
    </w:p>
    <w:p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окончания собрания: _____ час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ин.</w:t>
      </w:r>
    </w:p>
    <w:p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2E4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Повестка собрания: </w:t>
      </w:r>
      <w:r w:rsidR="002E4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 w:rsidR="002E4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</w:p>
    <w:p w:rsidR="002E4D92" w:rsidRDefault="002E4D92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2E4D9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 собрания: _____________________________________________________________</w:t>
      </w:r>
      <w:r w:rsidR="00F02B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(описывается  ход  проведения  собрания  с указанием вопросов рассмотрения;</w:t>
      </w:r>
    </w:p>
    <w:p w:rsidR="005A1B6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выступающих  лиц и сути их выступления по каждому вопросу; принятых решений</w:t>
      </w:r>
      <w:r w:rsidR="00F02B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каждому вопросу; количества проголосовавших за, против, воздержавшихся)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Итоги собрания и принятые решения:</w:t>
      </w:r>
    </w:p>
    <w:tbl>
      <w:tblPr>
        <w:tblW w:w="9546" w:type="dxa"/>
        <w:tblCellMar>
          <w:left w:w="0" w:type="dxa"/>
          <w:right w:w="0" w:type="dxa"/>
        </w:tblCellMar>
        <w:tblLook w:val="04A0"/>
      </w:tblPr>
      <w:tblGrid>
        <w:gridCol w:w="676"/>
        <w:gridCol w:w="7207"/>
        <w:gridCol w:w="1663"/>
      </w:tblGrid>
      <w:tr w:rsidR="005A1B6F" w:rsidRPr="00ED347F" w:rsidTr="00F02BAD">
        <w:trPr>
          <w:trHeight w:val="15"/>
        </w:trPr>
        <w:tc>
          <w:tcPr>
            <w:tcW w:w="676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Итоги собрания и принятые решения</w:t>
            </w: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C118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Представители инициативной группы (Ф.И.О., тел., 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эл</w:t>
            </w:r>
            <w:proofErr w:type="spellEnd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C118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B6F" w:rsidRPr="00ED347F" w:rsidRDefault="005A1B6F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 инициативной группы: _____________ (Ф.И.О.)</w:t>
      </w:r>
    </w:p>
    <w:p w:rsidR="005A1B6F" w:rsidRPr="00ED347F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:rsidR="006C118D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18D" w:rsidRDefault="005A1B6F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</w:t>
      </w:r>
      <w:r w:rsidR="00EA58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118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6C118D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</w:p>
    <w:p w:rsidR="005A1B6F" w:rsidRPr="00ED347F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 (Ф.И.О.)</w:t>
      </w:r>
    </w:p>
    <w:p w:rsidR="005A1B6F" w:rsidRPr="00ED347F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</w:p>
    <w:p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реализации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</w:p>
    <w:p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8B5D13"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proofErr w:type="gramStart"/>
      <w:r w:rsidR="008B5D13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5A1B6F" w:rsidRPr="00ED347F" w:rsidRDefault="008B5D13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5D13" w:rsidRDefault="008B5D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5D13" w:rsidRDefault="008B5D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8B5D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ПРОТОКОЛ</w:t>
      </w:r>
    </w:p>
    <w:p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 __________________________ ТОС _________________________</w:t>
      </w:r>
    </w:p>
    <w:p w:rsidR="005A1B6F" w:rsidRPr="00ED347F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руководящего органа наименование ТОС</w:t>
      </w:r>
    </w:p>
    <w:p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проведения: "___" __________ 20__ г.</w:t>
      </w:r>
    </w:p>
    <w:p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проведения: _______________________</w:t>
      </w:r>
    </w:p>
    <w:p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8B5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Повестка собрания: _______________________________________________________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8B5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 собрания: _____________________________________________________________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</w:p>
    <w:p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(описывается  ход  проведения  заседания с указанием вопросов рассмотрения;</w:t>
      </w:r>
    </w:p>
    <w:p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выступающих  лиц и сути их выступления по каждому вопросу; принятых решений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каждому вопросу; количества проголосовавших за, против, воздержавшихся)</w:t>
      </w:r>
    </w:p>
    <w:p w:rsidR="005A1B6F" w:rsidRPr="00ED347F" w:rsidRDefault="005A1B6F" w:rsidP="008B5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Итоги и принятые решения: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7174"/>
        <w:gridCol w:w="1663"/>
      </w:tblGrid>
      <w:tr w:rsidR="005A1B6F" w:rsidRPr="00ED347F" w:rsidTr="00F02BAD">
        <w:trPr>
          <w:trHeight w:val="15"/>
        </w:trPr>
        <w:tc>
          <w:tcPr>
            <w:tcW w:w="709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4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Итоги собрания и принятые решения</w:t>
            </w: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Представители ТОС (Ф.И.О., тел., 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эл</w:t>
            </w:r>
            <w:proofErr w:type="spellEnd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Председатель ТОС: </w:t>
      </w:r>
      <w:r w:rsidR="00F02B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 (Ф.И.О.)</w:t>
      </w:r>
    </w:p>
    <w:p w:rsidR="005A1B6F" w:rsidRPr="00ED347F" w:rsidRDefault="00F02BAD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18D" w:rsidRDefault="005A1B6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</w:t>
      </w:r>
      <w:r w:rsidR="006C1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118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5A1B6F" w:rsidRPr="00ED347F" w:rsidRDefault="006C118D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29B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 (Ф.И.О.)</w:t>
      </w:r>
    </w:p>
    <w:p w:rsidR="005A1B6F" w:rsidRPr="00ED347F" w:rsidRDefault="006C118D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5A1B6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9B4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</w:t>
      </w:r>
    </w:p>
    <w:p w:rsidR="001829BF" w:rsidRDefault="005A1B6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инициативного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1829BF" w:rsidRDefault="005A1B6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1829BF">
        <w:rPr>
          <w:rFonts w:ascii="Times New Roman" w:hAnsi="Times New Roman" w:cs="Times New Roman"/>
          <w:sz w:val="28"/>
          <w:szCs w:val="28"/>
        </w:rPr>
        <w:t>Первомайско</w:t>
      </w:r>
      <w:r w:rsidR="00C61B03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1829BF">
        <w:rPr>
          <w:rFonts w:ascii="Times New Roman" w:hAnsi="Times New Roman" w:cs="Times New Roman"/>
          <w:sz w:val="28"/>
          <w:szCs w:val="28"/>
        </w:rPr>
        <w:t>сельско</w:t>
      </w:r>
      <w:r w:rsidR="00C61B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8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6F" w:rsidRPr="00ED347F" w:rsidRDefault="001829B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</w:t>
      </w:r>
      <w:r w:rsidR="0090002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участие в конкурсном отборе проектов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</w:p>
    <w:p w:rsidR="005A1B6F" w:rsidRPr="00ED347F" w:rsidRDefault="005A1B6F" w:rsidP="00182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1829BF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1829BF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1829B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5A1B6F" w:rsidRPr="00ED347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 ______________ 20___ г.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Инициативная группа в лице уполномоченного лица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1829B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уполномоченного лица инициативной группы)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просит  рассмотреть  на  заседании конкурсной комиссии проект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 в сумме ______________________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 тыс. рублей.</w:t>
      </w:r>
    </w:p>
    <w:p w:rsidR="005A1B6F" w:rsidRPr="00ED347F" w:rsidRDefault="001829B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(сумма прописью)</w:t>
      </w: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Прилагаемые документы (примерный перечень):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Проект </w:t>
      </w:r>
      <w:r w:rsidR="00DD01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проект) на ___ л. в 1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экз.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Протокол собрания жителей на __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1 экз.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Лист регистрации участников собрания жителей на __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1 экз.</w:t>
      </w:r>
    </w:p>
    <w:p w:rsidR="005A1B6F" w:rsidRPr="00ED347F" w:rsidRDefault="001829B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Сметная документация/прайс-листы на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закупаемое оборудование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(материалы) на__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1 экз.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Фотографии общего собрания жителей на __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1 экз.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Фотографии, свидетельствующие о текущем состоянии объекта, на __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1 экз.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Информационные материалы, ссылки на интерне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т-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ТВ-ресурсы на ___ л.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1 экз.</w:t>
      </w:r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Заявитель настоящим подтверждает, что вся информация, содержащаяся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</w:p>
    <w:p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заявке и прилагаемых документах, является достоверной и полной.</w:t>
      </w:r>
    </w:p>
    <w:p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 w:rsidR="00DD01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5A1B6F" w:rsidRPr="00ED347F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(расшифровка подписи, Ф.И.О.)</w:t>
      </w:r>
    </w:p>
    <w:p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 </w:t>
      </w:r>
      <w:r w:rsidR="00DD01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5A1B6F" w:rsidRPr="00ED347F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электронный адрес</w:t>
      </w:r>
    </w:p>
    <w:p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9B4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</w:t>
      </w:r>
    </w:p>
    <w:p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реализации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  <w:r w:rsidR="009B4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9B44D5">
        <w:rPr>
          <w:rFonts w:ascii="Times New Roman" w:hAnsi="Times New Roman" w:cs="Times New Roman"/>
          <w:sz w:val="28"/>
          <w:szCs w:val="28"/>
        </w:rPr>
        <w:t>Первомайско</w:t>
      </w:r>
      <w:r w:rsidR="00C61B03">
        <w:rPr>
          <w:rFonts w:ascii="Times New Roman" w:hAnsi="Times New Roman" w:cs="Times New Roman"/>
          <w:sz w:val="28"/>
          <w:szCs w:val="28"/>
        </w:rPr>
        <w:t>м</w:t>
      </w:r>
      <w:r w:rsidR="009B44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61B03">
        <w:rPr>
          <w:rFonts w:ascii="Times New Roman" w:hAnsi="Times New Roman" w:cs="Times New Roman"/>
          <w:sz w:val="28"/>
          <w:szCs w:val="28"/>
        </w:rPr>
        <w:t>м</w:t>
      </w:r>
      <w:r w:rsidR="009B44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0021">
        <w:rPr>
          <w:rFonts w:ascii="Times New Roman" w:hAnsi="Times New Roman" w:cs="Times New Roman"/>
          <w:sz w:val="28"/>
          <w:szCs w:val="28"/>
        </w:rPr>
        <w:t>и</w:t>
      </w:r>
      <w:r w:rsidR="009B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D5" w:rsidRDefault="009B44D5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44D5" w:rsidRDefault="009B44D5" w:rsidP="009B44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9B4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</w:p>
    <w:p w:rsidR="00C61B03" w:rsidRDefault="00C61B0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Наименование проекта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проект):</w:t>
      </w:r>
    </w:p>
    <w:p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C61B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C61B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</w:p>
    <w:p w:rsidR="00C61B03" w:rsidRDefault="00C61B03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Место реализации проекта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Адрес:</w:t>
      </w:r>
    </w:p>
    <w:p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Описание проекта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Описание проблемы, на решение которой направлен проект: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</w:p>
    <w:p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proofErr w:type="gramStart"/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(описать суть проблемы, ее негативные социально-экономические</w:t>
      </w:r>
      <w:proofErr w:type="gramEnd"/>
    </w:p>
    <w:p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последствия, степень неотложности решения проблемы, </w:t>
      </w:r>
      <w:proofErr w:type="gramStart"/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текущее</w:t>
      </w:r>
      <w:proofErr w:type="gramEnd"/>
    </w:p>
    <w:p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состояние объекта общественной инфраструктуры,</w:t>
      </w:r>
    </w:p>
    <w:p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proofErr w:type="gramStart"/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предусмотренного</w:t>
      </w:r>
      <w:proofErr w:type="gramEnd"/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проектом, и т.д.)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Мероприятия, осуществляемые в рамках реализации проекта: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proofErr w:type="gramStart"/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(описание необходимых подготовительных мероприятий,</w:t>
      </w:r>
      <w:proofErr w:type="gramEnd"/>
    </w:p>
    <w:p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конкретных мероприятий в рамках реализации проекта,</w:t>
      </w:r>
    </w:p>
    <w:p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оборудования, необходимого для реализации проекта,</w:t>
      </w:r>
    </w:p>
    <w:p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иных мероприятий, без которых проект не может</w:t>
      </w:r>
    </w:p>
    <w:p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считаться завершенным)</w:t>
      </w:r>
    </w:p>
    <w:p w:rsidR="005C2194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Ожидаемые результаты реализации проекта:</w:t>
      </w: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(как изменится ситуация после реализации проекта)</w:t>
      </w:r>
    </w:p>
    <w:p w:rsidR="00381943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Техническая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документации:</w:t>
      </w: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5A1B6F" w:rsidRPr="00ED347F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proofErr w:type="gramStart"/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(сметная документация, прайс-листы, дизайн-проект или проект</w:t>
      </w:r>
      <w:proofErr w:type="gramEnd"/>
    </w:p>
    <w:p w:rsidR="005A1B6F" w:rsidRPr="00ED347F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благоустройства)</w:t>
      </w:r>
    </w:p>
    <w:p w:rsidR="00381943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Объем затрат на реализацию проекта</w:t>
      </w: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 Планируемые  источники  финансирования мероприятий проекта (стоимость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проекта):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7207"/>
        <w:gridCol w:w="1663"/>
      </w:tblGrid>
      <w:tr w:rsidR="005A1B6F" w:rsidRPr="00ED347F" w:rsidTr="005A1B6F">
        <w:trPr>
          <w:trHeight w:val="15"/>
        </w:trPr>
        <w:tc>
          <w:tcPr>
            <w:tcW w:w="554" w:type="dxa"/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381943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5A1B6F"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A1B6F"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5A1B6F"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="005A1B6F"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5A1B6F" w:rsidRPr="00ED347F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Средства бюджета </w:t>
            </w:r>
            <w:r w:rsidR="0038194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</w:t>
            </w:r>
            <w:proofErr w:type="spellStart"/>
            <w:r w:rsidR="00381943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3819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юридических лиц и индивидуальных предпринимателей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381943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Эффективность реализации проекта</w:t>
      </w: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Благополучатели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проекта:</w:t>
      </w:r>
    </w:p>
    <w:p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</w:p>
    <w:p w:rsidR="005A1B6F" w:rsidRPr="00ED347F" w:rsidRDefault="005A1B6F" w:rsidP="008B2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(группы населения, которые регулярно будут пользоваться результатами</w:t>
      </w:r>
      <w:proofErr w:type="gramEnd"/>
    </w:p>
    <w:p w:rsidR="005A1B6F" w:rsidRPr="00ED347F" w:rsidRDefault="005A1B6F" w:rsidP="008B2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выполненного проекта (например, дети, учащиеся школы,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молодежь, жители пожилого возраста, население, проживающее на определенной</w:t>
      </w:r>
      <w:r w:rsidR="00391C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улице населенного пункта, и т.д.)</w:t>
      </w:r>
      <w:proofErr w:type="gramEnd"/>
    </w:p>
    <w:p w:rsidR="00134772" w:rsidRDefault="00134772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Численность  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благополучателей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проекта, которые непосредственно или косвенно</w:t>
      </w:r>
      <w:r w:rsidR="001347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 пользу от реализации проекта:</w:t>
      </w:r>
      <w:proofErr w:type="gram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непосредственно______человек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косвенно______человек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всего______человек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34772" w:rsidRDefault="00134772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Число лиц, принявших участие в собрании граждан по отбору проекта: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93451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(согласно протоколу общего собрания)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Предварительная работа с населением по определению проблемы:</w:t>
      </w:r>
    </w:p>
    <w:p w:rsidR="005A1B6F" w:rsidRPr="00ED347F" w:rsidRDefault="005A1B6F" w:rsidP="008B2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анкетирование, подомовой обход и т.д.)</w:t>
      </w:r>
    </w:p>
    <w:p w:rsidR="008B246D" w:rsidRDefault="008B246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Мероприятия проекта, оказывающие положительное влияние на окружающую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среду:</w:t>
      </w:r>
    </w:p>
    <w:p w:rsidR="005A1B6F" w:rsidRPr="00ED347F" w:rsidRDefault="008B246D" w:rsidP="008B2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5A1B6F" w:rsidRPr="00ED347F" w:rsidRDefault="005A1B6F" w:rsidP="008B24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Мероприятия по обеспечению эксплуатации содержания объекта после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проекта:</w:t>
      </w:r>
    </w:p>
    <w:p w:rsidR="005A1B6F" w:rsidRPr="00ED347F" w:rsidRDefault="005A1B6F" w:rsidP="00661C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(указать, как будет обеспечиваться дальнейшая эксплуатация объекта, кто</w:t>
      </w:r>
      <w:proofErr w:type="gramEnd"/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будет ответственным за обеспечение сохранности объекта и т.д.)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Информирование населения о подготовке и реализации проекта: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досок/стендов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публикаций в газетах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информация по телевидению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информация в сети Интернет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иное (указать)</w:t>
      </w:r>
    </w:p>
    <w:p w:rsidR="005A1B6F" w:rsidRPr="00ED347F" w:rsidRDefault="005A1B6F" w:rsidP="00661C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 заявке необходимо приложить документы (публикации, фото и т.д.),</w:t>
      </w:r>
      <w:proofErr w:type="gramEnd"/>
    </w:p>
    <w:p w:rsidR="005A1B6F" w:rsidRPr="00ED347F" w:rsidRDefault="005A1B6F" w:rsidP="00661C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подтверждающие фактическое использование средств массовой информации,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иные способы информирования населения при подготовке проекта)</w:t>
      </w:r>
    </w:p>
    <w:p w:rsidR="00661CD4" w:rsidRDefault="00661CD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Планируемый срок реализации проекта 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</w:p>
    <w:p w:rsidR="005A1B6F" w:rsidRPr="00ED347F" w:rsidRDefault="00661CD4" w:rsidP="00661C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дата)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Сведения об инициативной группе:</w:t>
      </w:r>
    </w:p>
    <w:p w:rsidR="00661CD4" w:rsidRDefault="00661CD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представитель инициативной группы:</w:t>
      </w:r>
    </w:p>
    <w:p w:rsidR="005A1B6F" w:rsidRDefault="005A1B6F" w:rsidP="008B2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:rsidR="005A1B6F" w:rsidRPr="00ED347F" w:rsidRDefault="005A1B6F" w:rsidP="008B24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полностью)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контактный телефон: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факс: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e-mail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 инициативной группы:</w:t>
      </w:r>
    </w:p>
    <w:p w:rsidR="00934513" w:rsidRDefault="00934513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(Ф.И.О. полностью) 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(контактный телефон)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полностью)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="00934513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(контактный телефон)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полностью)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(контактный телефон)</w:t>
      </w:r>
    </w:p>
    <w:p w:rsidR="00934513" w:rsidRDefault="00934513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Дополнительная информация и комментарии:</w:t>
      </w:r>
    </w:p>
    <w:p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5A1B6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934513" w:rsidRPr="00ED347F" w:rsidRDefault="00934513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 поддержан населением на собрании граждан</w:t>
      </w: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проведения: __________________________</w:t>
      </w: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</w:p>
    <w:p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реализации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</w:p>
    <w:p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496">
        <w:rPr>
          <w:rFonts w:ascii="Times New Roman" w:hAnsi="Times New Roman" w:cs="Times New Roman"/>
          <w:sz w:val="28"/>
          <w:szCs w:val="28"/>
        </w:rPr>
        <w:t>Первомайском</w:t>
      </w:r>
    </w:p>
    <w:p w:rsidR="00B32496" w:rsidRDefault="00B32496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5A1B6F" w:rsidRPr="00ED347F" w:rsidRDefault="00B32496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ЛИСТ</w:t>
      </w:r>
    </w:p>
    <w:p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 участников собрания жителей</w:t>
      </w:r>
    </w:p>
    <w:p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(заседания руководящего органа ТОС)</w:t>
      </w:r>
    </w:p>
    <w:p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проекту ______________</w:t>
      </w: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B6F" w:rsidRPr="00ED347F" w:rsidRDefault="005A1B6F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Настоящим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также даем согласие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обработку своих персональных данных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управлению 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работе с населением на территориях в соответствии</w:t>
      </w:r>
      <w:proofErr w:type="gramEnd"/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27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июля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2006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152-ФЗ "О персональных данных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участия в конкурсном отборе проекта инициативного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(указанная формулировка дублируется на каждом листе регистрации).</w:t>
      </w:r>
    </w:p>
    <w:tbl>
      <w:tblPr>
        <w:tblW w:w="9546" w:type="dxa"/>
        <w:tblCellMar>
          <w:left w:w="0" w:type="dxa"/>
          <w:right w:w="0" w:type="dxa"/>
        </w:tblCellMar>
        <w:tblLook w:val="04A0"/>
      </w:tblPr>
      <w:tblGrid>
        <w:gridCol w:w="993"/>
        <w:gridCol w:w="3933"/>
        <w:gridCol w:w="2957"/>
        <w:gridCol w:w="1663"/>
      </w:tblGrid>
      <w:tr w:rsidR="005A1B6F" w:rsidRPr="00ED347F" w:rsidTr="00B32496">
        <w:trPr>
          <w:trHeight w:val="15"/>
        </w:trPr>
        <w:tc>
          <w:tcPr>
            <w:tcW w:w="993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5A1B6F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 инициативной группы</w:t>
      </w:r>
    </w:p>
    <w:p w:rsidR="00B32496" w:rsidRDefault="005A1B6F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(председатель ТО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 (Ф.И.О.)</w:t>
      </w:r>
      <w:proofErr w:type="gramEnd"/>
    </w:p>
    <w:p w:rsidR="005A1B6F" w:rsidRPr="00ED347F" w:rsidRDefault="00B32496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021" w:rsidRDefault="00900021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9000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</w:t>
      </w:r>
    </w:p>
    <w:p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реализации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</w:t>
      </w:r>
      <w:proofErr w:type="gramEnd"/>
    </w:p>
    <w:p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00021">
        <w:rPr>
          <w:rFonts w:ascii="Times New Roman" w:hAnsi="Times New Roman" w:cs="Times New Roman"/>
          <w:sz w:val="28"/>
          <w:szCs w:val="28"/>
        </w:rPr>
        <w:t xml:space="preserve">Первомайском </w:t>
      </w:r>
    </w:p>
    <w:p w:rsidR="00900021" w:rsidRDefault="00900021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21" w:rsidRDefault="00900021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00021" w:rsidRDefault="00900021" w:rsidP="009000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0021" w:rsidRDefault="00900021" w:rsidP="009000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1B6F" w:rsidRPr="00ED347F" w:rsidRDefault="005A1B6F" w:rsidP="009000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ПОДПИСНОЙ ЛИСТ</w:t>
      </w:r>
    </w:p>
    <w:p w:rsidR="005A1B6F" w:rsidRPr="00ED347F" w:rsidRDefault="005A1B6F" w:rsidP="009000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поддержку инициативы граждан по проекту</w:t>
      </w:r>
    </w:p>
    <w:p w:rsidR="005A1B6F" w:rsidRPr="00ED347F" w:rsidRDefault="005A1B6F" w:rsidP="009000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</w:t>
      </w:r>
    </w:p>
    <w:p w:rsidR="005A1B6F" w:rsidRPr="00ED347F" w:rsidRDefault="005A1B6F" w:rsidP="009000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название проекта</w:t>
      </w:r>
    </w:p>
    <w:p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Мы, нижеподписавшиеся, поддерживаем инициативу граждан по данному</w:t>
      </w:r>
      <w:r w:rsidR="009000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проекту.</w:t>
      </w:r>
    </w:p>
    <w:p w:rsidR="005A1B6F" w:rsidRPr="00ED347F" w:rsidRDefault="005A1B6F" w:rsidP="00661C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Настоящим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даем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согласие </w:t>
      </w:r>
      <w:proofErr w:type="gram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обработку своих персональных данных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управлению по работе с населением на территориях в соответствии</w:t>
      </w:r>
      <w:proofErr w:type="gram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 законом от 27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июля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2006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152-ФЗ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персональных данных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участия в конкурсном отборе проекта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  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</w:t>
      </w:r>
      <w:proofErr w:type="spellEnd"/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 (указанная формулировка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ублируется на каждом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листе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1185"/>
        <w:gridCol w:w="1559"/>
        <w:gridCol w:w="843"/>
        <w:gridCol w:w="1559"/>
        <w:gridCol w:w="289"/>
        <w:gridCol w:w="1559"/>
      </w:tblGrid>
      <w:tr w:rsidR="005A1B6F" w:rsidRPr="00ED347F" w:rsidTr="00661CD4">
        <w:trPr>
          <w:trHeight w:val="15"/>
        </w:trPr>
        <w:tc>
          <w:tcPr>
            <w:tcW w:w="2552" w:type="dxa"/>
            <w:gridSpan w:val="2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</w:t>
            </w:r>
          </w:p>
        </w:tc>
      </w:tr>
      <w:tr w:rsidR="005A1B6F" w:rsidRPr="00ED347F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5A1B6F" w:rsidRPr="00ED347F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5A1B6F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5A1B6F" w:rsidRDefault="005A1B6F" w:rsidP="00ED34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1B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5A1B6F" w:rsidRDefault="005A1B6F" w:rsidP="00ED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5A1B6F" w:rsidRDefault="005A1B6F" w:rsidP="00ED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B6F" w:rsidRPr="005A1B6F" w:rsidRDefault="005A1B6F" w:rsidP="00ED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CD4" w:rsidRDefault="00661CD4" w:rsidP="00ED347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A1B6F" w:rsidRPr="00661CD4" w:rsidRDefault="005A1B6F" w:rsidP="00ED3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Подписной лист удостоверяю:</w:t>
      </w:r>
    </w:p>
    <w:p w:rsidR="005A1B6F" w:rsidRPr="00661CD4" w:rsidRDefault="005A1B6F" w:rsidP="00ED3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___________________________________________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_________________________</w:t>
      </w:r>
    </w:p>
    <w:p w:rsidR="005A1B6F" w:rsidRPr="00661CD4" w:rsidRDefault="005A1B6F" w:rsidP="00661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(Ф.И.О. лица, собиравшего подписи)</w:t>
      </w:r>
    </w:p>
    <w:sectPr w:rsidR="005A1B6F" w:rsidRPr="00661CD4" w:rsidSect="00ED34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6F"/>
    <w:rsid w:val="00035400"/>
    <w:rsid w:val="0004385E"/>
    <w:rsid w:val="00075C30"/>
    <w:rsid w:val="000B6378"/>
    <w:rsid w:val="000D68F3"/>
    <w:rsid w:val="00127A81"/>
    <w:rsid w:val="00134772"/>
    <w:rsid w:val="001829BF"/>
    <w:rsid w:val="00196A2A"/>
    <w:rsid w:val="00213ED3"/>
    <w:rsid w:val="002B1667"/>
    <w:rsid w:val="002E4D92"/>
    <w:rsid w:val="00316AA2"/>
    <w:rsid w:val="00381943"/>
    <w:rsid w:val="00391CE1"/>
    <w:rsid w:val="005A1B6F"/>
    <w:rsid w:val="005C2194"/>
    <w:rsid w:val="00621B41"/>
    <w:rsid w:val="00661CD4"/>
    <w:rsid w:val="006C118D"/>
    <w:rsid w:val="006E6636"/>
    <w:rsid w:val="007D24F4"/>
    <w:rsid w:val="008B246D"/>
    <w:rsid w:val="008B5D13"/>
    <w:rsid w:val="00900021"/>
    <w:rsid w:val="00904019"/>
    <w:rsid w:val="00934513"/>
    <w:rsid w:val="009350C0"/>
    <w:rsid w:val="009943EA"/>
    <w:rsid w:val="009B44D5"/>
    <w:rsid w:val="009D0110"/>
    <w:rsid w:val="00B22F54"/>
    <w:rsid w:val="00B32496"/>
    <w:rsid w:val="00B51E76"/>
    <w:rsid w:val="00BD5F87"/>
    <w:rsid w:val="00C61B03"/>
    <w:rsid w:val="00CE1A7A"/>
    <w:rsid w:val="00D265DE"/>
    <w:rsid w:val="00D97915"/>
    <w:rsid w:val="00DD013D"/>
    <w:rsid w:val="00E01A93"/>
    <w:rsid w:val="00E22229"/>
    <w:rsid w:val="00E32281"/>
    <w:rsid w:val="00E80AA6"/>
    <w:rsid w:val="00EA58F3"/>
    <w:rsid w:val="00EC6F25"/>
    <w:rsid w:val="00ED347F"/>
    <w:rsid w:val="00F02BAD"/>
    <w:rsid w:val="00F1652A"/>
    <w:rsid w:val="00FA3E6B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7A"/>
  </w:style>
  <w:style w:type="paragraph" w:styleId="1">
    <w:name w:val="heading 1"/>
    <w:basedOn w:val="a"/>
    <w:link w:val="10"/>
    <w:uiPriority w:val="9"/>
    <w:qFormat/>
    <w:rsid w:val="005A1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B6F"/>
    <w:rPr>
      <w:color w:val="0000FF"/>
      <w:u w:val="single"/>
    </w:rPr>
  </w:style>
  <w:style w:type="paragraph" w:customStyle="1" w:styleId="unformattext">
    <w:name w:val="unformattext"/>
    <w:basedOn w:val="a"/>
    <w:rsid w:val="005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153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2020-11-23T11:23:00Z</dcterms:created>
  <dcterms:modified xsi:type="dcterms:W3CDTF">2020-11-26T05:27:00Z</dcterms:modified>
</cp:coreProperties>
</file>